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5E5FA" w14:textId="77777777" w:rsidR="00442E5B" w:rsidRPr="00442E5B" w:rsidRDefault="00982A5E">
      <w:pPr>
        <w:rPr>
          <w:sz w:val="40"/>
          <w:szCs w:val="40"/>
          <w:lang w:val="pl-PL"/>
        </w:rPr>
      </w:pPr>
      <w:r w:rsidRPr="00442E5B">
        <w:rPr>
          <w:b/>
          <w:bCs/>
          <w:noProof/>
          <w:color w:val="EE0000"/>
          <w:sz w:val="40"/>
          <w:szCs w:val="40"/>
          <w:lang w:val="pl-PL"/>
        </w:rPr>
        <w:drawing>
          <wp:anchor distT="0" distB="0" distL="114300" distR="114300" simplePos="0" relativeHeight="251660288" behindDoc="1" locked="0" layoutInCell="1" allowOverlap="1" wp14:anchorId="16B20169" wp14:editId="7CA98EC3">
            <wp:simplePos x="0" y="0"/>
            <wp:positionH relativeFrom="column">
              <wp:posOffset>3007995</wp:posOffset>
            </wp:positionH>
            <wp:positionV relativeFrom="paragraph">
              <wp:posOffset>-50800</wp:posOffset>
            </wp:positionV>
            <wp:extent cx="3214019" cy="2730500"/>
            <wp:effectExtent l="0" t="0" r="5715" b="0"/>
            <wp:wrapNone/>
            <wp:docPr id="85272438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724383" name="Obraz 85272438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4019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2E5B">
        <w:rPr>
          <w:b/>
          <w:bCs/>
          <w:color w:val="EE0000"/>
          <w:sz w:val="40"/>
          <w:szCs w:val="40"/>
          <w:lang w:val="pl-PL"/>
        </w:rPr>
        <w:t>CARITAS PARAFII ŚW. STANISŁAWA BPA I M</w:t>
      </w:r>
      <w:r w:rsidRPr="00442E5B">
        <w:rPr>
          <w:sz w:val="40"/>
          <w:szCs w:val="40"/>
          <w:lang w:val="pl-PL"/>
        </w:rPr>
        <w:t xml:space="preserve">. </w:t>
      </w:r>
    </w:p>
    <w:p w14:paraId="31108382" w14:textId="77777777" w:rsidR="00442E5B" w:rsidRPr="00442E5B" w:rsidRDefault="00982A5E">
      <w:pPr>
        <w:rPr>
          <w:b/>
          <w:bCs/>
          <w:color w:val="EE0000"/>
          <w:sz w:val="40"/>
          <w:szCs w:val="40"/>
          <w:lang w:val="pl-PL"/>
        </w:rPr>
      </w:pPr>
      <w:r w:rsidRPr="00442E5B">
        <w:rPr>
          <w:b/>
          <w:bCs/>
          <w:color w:val="EE0000"/>
          <w:sz w:val="40"/>
          <w:szCs w:val="40"/>
          <w:lang w:val="pl-PL"/>
        </w:rPr>
        <w:t xml:space="preserve">W FAŁKOWICACH </w:t>
      </w:r>
    </w:p>
    <w:p w14:paraId="3254454D" w14:textId="77777777" w:rsidR="00442E5B" w:rsidRPr="00442E5B" w:rsidRDefault="00982A5E">
      <w:pPr>
        <w:rPr>
          <w:sz w:val="40"/>
          <w:szCs w:val="40"/>
          <w:lang w:val="pl-PL"/>
        </w:rPr>
      </w:pPr>
      <w:r w:rsidRPr="00442E5B">
        <w:rPr>
          <w:sz w:val="40"/>
          <w:szCs w:val="40"/>
          <w:lang w:val="pl-PL"/>
        </w:rPr>
        <w:t xml:space="preserve">ZAPRASZA NA WYCIECZKĘ </w:t>
      </w:r>
    </w:p>
    <w:p w14:paraId="484DDBCD" w14:textId="77777777" w:rsidR="00442E5B" w:rsidRPr="00442E5B" w:rsidRDefault="00982A5E">
      <w:pPr>
        <w:rPr>
          <w:b/>
          <w:bCs/>
          <w:color w:val="EE0000"/>
          <w:sz w:val="40"/>
          <w:szCs w:val="40"/>
          <w:lang w:val="pl-PL"/>
        </w:rPr>
      </w:pPr>
      <w:r w:rsidRPr="00442E5B">
        <w:rPr>
          <w:b/>
          <w:bCs/>
          <w:color w:val="EE0000"/>
          <w:sz w:val="40"/>
          <w:szCs w:val="40"/>
          <w:lang w:val="pl-PL"/>
        </w:rPr>
        <w:t xml:space="preserve">DO ENERGYLANDII </w:t>
      </w:r>
    </w:p>
    <w:p w14:paraId="5430A068" w14:textId="77777777" w:rsidR="00442E5B" w:rsidRDefault="00982A5E">
      <w:pPr>
        <w:rPr>
          <w:sz w:val="40"/>
          <w:szCs w:val="40"/>
          <w:lang w:val="pl-PL"/>
        </w:rPr>
      </w:pPr>
      <w:r w:rsidRPr="00442E5B">
        <w:rPr>
          <w:sz w:val="40"/>
          <w:szCs w:val="40"/>
          <w:lang w:val="pl-PL"/>
        </w:rPr>
        <w:t xml:space="preserve">SOBOTA 12.09.2026, </w:t>
      </w:r>
    </w:p>
    <w:p w14:paraId="4EBAF013" w14:textId="74D702B7" w:rsidR="000D064B" w:rsidRPr="00442E5B" w:rsidRDefault="00BF6F83">
      <w:pPr>
        <w:rPr>
          <w:sz w:val="40"/>
          <w:szCs w:val="40"/>
          <w:lang w:val="pl-PL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46A8339" wp14:editId="1D178894">
                <wp:simplePos x="0" y="0"/>
                <wp:positionH relativeFrom="column">
                  <wp:posOffset>4229100</wp:posOffset>
                </wp:positionH>
                <wp:positionV relativeFrom="paragraph">
                  <wp:posOffset>381635</wp:posOffset>
                </wp:positionV>
                <wp:extent cx="1976120" cy="3924300"/>
                <wp:effectExtent l="0" t="0" r="24130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6120" cy="392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5155E3" w14:textId="6F9BB2FD" w:rsidR="00442E5B" w:rsidRPr="00442E5B" w:rsidRDefault="00442E5B">
                            <w:pPr>
                              <w:rPr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442E5B">
                              <w:rPr>
                                <w:sz w:val="36"/>
                                <w:szCs w:val="36"/>
                                <w:lang w:val="pl-PL"/>
                              </w:rPr>
                              <w:t>Zapisy w zakrystii po każdej Mszy św. do 9 sierpnia. Przy zapisie wpłacamy 50 zł. Koszt wycieczki to tylko połowa biletu wstępu – koszt różny w zależności od wzrostu.</w:t>
                            </w:r>
                          </w:p>
                          <w:p w14:paraId="6BBDC3A0" w14:textId="77777777" w:rsidR="00442E5B" w:rsidRDefault="00442E5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6A83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33pt;margin-top:30.05pt;width:155.6pt;height:309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">
                <v:textbox>
                  <w:txbxContent>
                    <w:p w14:paraId="675155E3" w14:textId="6F9BB2FD" w:rsidR="00442E5B" w:rsidRPr="00442E5B" w:rsidRDefault="00442E5B">
                      <w:pPr>
                        <w:rPr>
                          <w:sz w:val="36"/>
                          <w:szCs w:val="36"/>
                          <w:lang w:val="pl-PL"/>
                        </w:rPr>
                      </w:pPr>
                      <w:r w:rsidRPr="00442E5B">
                        <w:rPr>
                          <w:sz w:val="36"/>
                          <w:szCs w:val="36"/>
                          <w:lang w:val="pl-PL"/>
                        </w:rPr>
                        <w:t>Zapisy w zakrystii po każdej Mszy św. do 9 sierpnia. Przy zapisie wpłacamy 50 zł. Koszt wycieczki to tylko połowa biletu wstępu – koszt różny w zależności od wzrostu.</w:t>
                      </w:r>
                    </w:p>
                    <w:p w14:paraId="6BBDC3A0" w14:textId="77777777" w:rsidR="00442E5B" w:rsidRDefault="00442E5B"/>
                  </w:txbxContent>
                </v:textbox>
                <w10:wrap type="square"/>
              </v:shape>
            </w:pict>
          </mc:Fallback>
        </mc:AlternateContent>
      </w:r>
      <w:r w:rsidR="00442E5B">
        <w:rPr>
          <w:noProof/>
        </w:rPr>
        <w:drawing>
          <wp:anchor distT="0" distB="0" distL="114300" distR="114300" simplePos="0" relativeHeight="251659264" behindDoc="0" locked="0" layoutInCell="1" allowOverlap="1" wp14:anchorId="20B703F3" wp14:editId="4CA8818B">
            <wp:simplePos x="0" y="0"/>
            <wp:positionH relativeFrom="column">
              <wp:posOffset>-381000</wp:posOffset>
            </wp:positionH>
            <wp:positionV relativeFrom="paragraph">
              <wp:posOffset>296545</wp:posOffset>
            </wp:positionV>
            <wp:extent cx="4610100" cy="4368800"/>
            <wp:effectExtent l="0" t="0" r="0" b="0"/>
            <wp:wrapNone/>
            <wp:docPr id="96373014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730140" name="Obraz 96373014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82A5E" w:rsidRPr="00442E5B">
        <w:rPr>
          <w:sz w:val="40"/>
          <w:szCs w:val="40"/>
          <w:lang w:val="pl-PL"/>
        </w:rPr>
        <w:t xml:space="preserve">WYJAZD O GODZ. </w:t>
      </w:r>
      <w:r w:rsidR="00442E5B">
        <w:rPr>
          <w:sz w:val="40"/>
          <w:szCs w:val="40"/>
          <w:lang w:val="pl-PL"/>
        </w:rPr>
        <w:t>7</w:t>
      </w:r>
      <w:r w:rsidR="00982A5E" w:rsidRPr="00442E5B">
        <w:rPr>
          <w:sz w:val="40"/>
          <w:szCs w:val="40"/>
          <w:lang w:val="pl-PL"/>
        </w:rPr>
        <w:t>.</w:t>
      </w:r>
      <w:r w:rsidR="00442E5B">
        <w:rPr>
          <w:sz w:val="40"/>
          <w:szCs w:val="40"/>
          <w:lang w:val="pl-PL"/>
        </w:rPr>
        <w:t>0</w:t>
      </w:r>
      <w:r w:rsidR="00982A5E" w:rsidRPr="00442E5B">
        <w:rPr>
          <w:sz w:val="40"/>
          <w:szCs w:val="40"/>
          <w:lang w:val="pl-PL"/>
        </w:rPr>
        <w:t>0</w:t>
      </w:r>
    </w:p>
    <w:p w14:paraId="04D6E761" w14:textId="36F1C735" w:rsidR="00982A5E" w:rsidRDefault="00BF6F83">
      <w:r>
        <w:rPr>
          <w:noProof/>
        </w:rPr>
        <w:drawing>
          <wp:anchor distT="0" distB="0" distL="114300" distR="114300" simplePos="0" relativeHeight="251658240" behindDoc="0" locked="0" layoutInCell="1" allowOverlap="1" wp14:anchorId="707E2244" wp14:editId="4B7E5DC0">
            <wp:simplePos x="0" y="0"/>
            <wp:positionH relativeFrom="column">
              <wp:posOffset>1968500</wp:posOffset>
            </wp:positionH>
            <wp:positionV relativeFrom="paragraph">
              <wp:posOffset>3844925</wp:posOffset>
            </wp:positionV>
            <wp:extent cx="4236720" cy="3238500"/>
            <wp:effectExtent l="0" t="0" r="0" b="0"/>
            <wp:wrapNone/>
            <wp:docPr id="107843824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438240" name="Obraz 107843824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672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2E5B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0AFDEBF" wp14:editId="334E8704">
                <wp:simplePos x="0" y="0"/>
                <wp:positionH relativeFrom="column">
                  <wp:posOffset>-381000</wp:posOffset>
                </wp:positionH>
                <wp:positionV relativeFrom="paragraph">
                  <wp:posOffset>4200525</wp:posOffset>
                </wp:positionV>
                <wp:extent cx="2349500" cy="2984500"/>
                <wp:effectExtent l="0" t="0" r="12700" b="25400"/>
                <wp:wrapNone/>
                <wp:docPr id="51875677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0" cy="298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B0680" w14:textId="31563B54" w:rsidR="00442E5B" w:rsidRPr="00442E5B" w:rsidRDefault="00442E5B" w:rsidP="00442E5B">
                            <w:pPr>
                              <w:rPr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442E5B">
                              <w:rPr>
                                <w:sz w:val="36"/>
                                <w:szCs w:val="36"/>
                                <w:lang w:val="pl-PL"/>
                              </w:rPr>
                              <w:t>Resztę – czyli koszt autobusu i połowa wstępu za bilet jest pokryte dzięki Caritas Parafii w Fałkowicach</w:t>
                            </w:r>
                            <w:r w:rsidR="00BF6F83">
                              <w:rPr>
                                <w:sz w:val="36"/>
                                <w:szCs w:val="36"/>
                                <w:lang w:val="pl-PL"/>
                              </w:rPr>
                              <w:t>. Program dla dzieci i młodzieży do 16 roku życia.</w:t>
                            </w:r>
                          </w:p>
                          <w:p w14:paraId="2B877ADE" w14:textId="39AD90EE" w:rsidR="00442E5B" w:rsidRPr="00442E5B" w:rsidRDefault="00442E5B">
                            <w:pPr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FDEBF" id="_x0000_s1027" type="#_x0000_t202" style="position:absolute;margin-left:-30pt;margin-top:330.75pt;width:185pt;height:23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">
                <v:textbox>
                  <w:txbxContent>
                    <w:p w14:paraId="3A2B0680" w14:textId="31563B54" w:rsidR="00442E5B" w:rsidRPr="00442E5B" w:rsidRDefault="00442E5B" w:rsidP="00442E5B">
                      <w:pPr>
                        <w:rPr>
                          <w:sz w:val="36"/>
                          <w:szCs w:val="36"/>
                          <w:lang w:val="pl-PL"/>
                        </w:rPr>
                      </w:pPr>
                      <w:r w:rsidRPr="00442E5B">
                        <w:rPr>
                          <w:sz w:val="36"/>
                          <w:szCs w:val="36"/>
                          <w:lang w:val="pl-PL"/>
                        </w:rPr>
                        <w:t>Resztę – czyli koszt autobusu i połowa wstępu za bilet jest pokryte dzięki Caritas Parafii w Fałkowicach</w:t>
                      </w:r>
                      <w:r w:rsidR="00BF6F83">
                        <w:rPr>
                          <w:sz w:val="36"/>
                          <w:szCs w:val="36"/>
                          <w:lang w:val="pl-PL"/>
                        </w:rPr>
                        <w:t>. Program dla dzieci i młodzieży do 16 roku życia.</w:t>
                      </w:r>
                    </w:p>
                    <w:p w14:paraId="2B877ADE" w14:textId="39AD90EE" w:rsidR="00442E5B" w:rsidRPr="00442E5B" w:rsidRDefault="00442E5B">
                      <w:pPr>
                        <w:rPr>
                          <w:lang w:val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42E5B">
        <w:t xml:space="preserve">                                                                      </w:t>
      </w:r>
    </w:p>
    <w:sectPr w:rsidR="00982A5E" w:rsidSect="00442E5B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64B"/>
    <w:rsid w:val="000D064B"/>
    <w:rsid w:val="00442E5B"/>
    <w:rsid w:val="00982A5E"/>
    <w:rsid w:val="009B1263"/>
    <w:rsid w:val="00BF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34BC5"/>
  <w15:chartTrackingRefBased/>
  <w15:docId w15:val="{8DEFEDF6-97FC-4B05-9E4E-0357864FD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D06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D06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06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D06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D06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D06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D06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D06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D06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06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D06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06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D06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D06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D06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D06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D06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D06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D06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D06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06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D06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D06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D064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D06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D06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D06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D06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D06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Swindon Parish</dc:creator>
  <cp:keywords/>
  <dc:description/>
  <cp:lastModifiedBy>Swindon Parish</cp:lastModifiedBy>
  <cp:revision>3</cp:revision>
  <cp:lastPrinted>2026-08-01T13:24:00Z</cp:lastPrinted>
  <dcterms:created xsi:type="dcterms:W3CDTF">2026-08-01T13:01:00Z</dcterms:created>
  <dcterms:modified xsi:type="dcterms:W3CDTF">2026-08-01T13:26:00Z</dcterms:modified>
</cp:coreProperties>
</file>